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623F" w14:textId="77777777" w:rsidR="00A05111" w:rsidRDefault="00A05111" w:rsidP="00A05111">
      <w:pPr>
        <w:jc w:val="center"/>
        <w:rPr>
          <w:b/>
          <w:sz w:val="28"/>
          <w:szCs w:val="28"/>
        </w:rPr>
      </w:pPr>
      <w:r w:rsidRPr="00A05111">
        <w:rPr>
          <w:b/>
          <w:sz w:val="28"/>
          <w:szCs w:val="28"/>
        </w:rPr>
        <w:t>Fine Arts Diploma Seal</w:t>
      </w:r>
      <w:r w:rsidR="00B2317F">
        <w:rPr>
          <w:b/>
          <w:sz w:val="28"/>
          <w:szCs w:val="28"/>
        </w:rPr>
        <w:t xml:space="preserve"> (FADS)</w:t>
      </w:r>
    </w:p>
    <w:p w14:paraId="63D9E9BE" w14:textId="77777777" w:rsidR="00A05111" w:rsidRDefault="00A05111" w:rsidP="00A05111">
      <w:pPr>
        <w:jc w:val="center"/>
        <w:rPr>
          <w:b/>
          <w:sz w:val="28"/>
          <w:szCs w:val="28"/>
        </w:rPr>
      </w:pPr>
    </w:p>
    <w:p w14:paraId="39E91C94" w14:textId="77777777" w:rsidR="00A05111" w:rsidRDefault="00A05111" w:rsidP="00A05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Student’s Name _________________________________________________ Student’s ID# ___________</w:t>
      </w:r>
    </w:p>
    <w:p w14:paraId="3EFA2B96" w14:textId="77777777" w:rsidR="00A05111" w:rsidRDefault="00A05111" w:rsidP="00A05111">
      <w:pPr>
        <w:rPr>
          <w:b/>
          <w:sz w:val="28"/>
          <w:szCs w:val="28"/>
        </w:rPr>
      </w:pPr>
    </w:p>
    <w:p w14:paraId="1E6700D2" w14:textId="77777777" w:rsidR="00A05111" w:rsidRDefault="00A05111" w:rsidP="00A05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______________________________________________ Counselor _________________________</w:t>
      </w:r>
    </w:p>
    <w:p w14:paraId="70973E45" w14:textId="77777777" w:rsidR="00A05111" w:rsidRDefault="00A05111" w:rsidP="00A05111">
      <w:pPr>
        <w:rPr>
          <w:b/>
          <w:sz w:val="28"/>
          <w:szCs w:val="28"/>
        </w:rPr>
      </w:pPr>
    </w:p>
    <w:p w14:paraId="753CCFEE" w14:textId="77777777" w:rsidR="00A05111" w:rsidRDefault="00A05111" w:rsidP="00A0511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Graduation Year _______________  </w:t>
      </w:r>
    </w:p>
    <w:p w14:paraId="3901C8D5" w14:textId="77777777" w:rsidR="00A05111" w:rsidRDefault="00A05111" w:rsidP="00A05111">
      <w:pPr>
        <w:rPr>
          <w:b/>
          <w:sz w:val="28"/>
          <w:szCs w:val="28"/>
        </w:rPr>
      </w:pPr>
    </w:p>
    <w:p w14:paraId="14827876" w14:textId="644CC4A4" w:rsidR="00A05111" w:rsidRDefault="00A05111" w:rsidP="00A05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FADS Community Service Hours ________</w:t>
      </w:r>
    </w:p>
    <w:p w14:paraId="6C53FB9D" w14:textId="77777777" w:rsidR="00A05111" w:rsidRDefault="00A05111" w:rsidP="00A05111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898"/>
        <w:gridCol w:w="1719"/>
        <w:gridCol w:w="1890"/>
      </w:tblGrid>
      <w:tr w:rsidR="00936297" w14:paraId="36952302" w14:textId="77777777" w:rsidTr="00A05111">
        <w:tc>
          <w:tcPr>
            <w:tcW w:w="7578" w:type="dxa"/>
          </w:tcPr>
          <w:p w14:paraId="6CE8B171" w14:textId="77777777" w:rsidR="00936297" w:rsidRPr="00A05111" w:rsidRDefault="00936297" w:rsidP="00A05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898" w:type="dxa"/>
          </w:tcPr>
          <w:p w14:paraId="7094AF93" w14:textId="77777777" w:rsidR="00936297" w:rsidRDefault="00936297" w:rsidP="00A05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FADS</w:t>
            </w:r>
          </w:p>
          <w:p w14:paraId="132083FB" w14:textId="77777777" w:rsidR="00936297" w:rsidRPr="00A05111" w:rsidRDefault="00936297" w:rsidP="00A05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sym w:font="Symbol" w:char="F0D6"/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19" w:type="dxa"/>
          </w:tcPr>
          <w:p w14:paraId="6173E51C" w14:textId="77777777" w:rsidR="00936297" w:rsidRDefault="00936297" w:rsidP="00A05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Extracurricular and Other School-Sponsored Activities</w:t>
            </w:r>
          </w:p>
          <w:p w14:paraId="36295477" w14:textId="77777777" w:rsidR="00936297" w:rsidRPr="00A05111" w:rsidRDefault="00936297" w:rsidP="00A05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sym w:font="Symbol" w:char="F0D6"/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6A9A2548" w14:textId="77777777" w:rsidR="00936297" w:rsidRPr="00A05111" w:rsidRDefault="00936297" w:rsidP="00A0511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Service Hours (Please list number of hours)</w:t>
            </w:r>
          </w:p>
        </w:tc>
      </w:tr>
      <w:tr w:rsidR="00936297" w14:paraId="03E53827" w14:textId="77777777" w:rsidTr="00A05111">
        <w:tc>
          <w:tcPr>
            <w:tcW w:w="7578" w:type="dxa"/>
          </w:tcPr>
          <w:p w14:paraId="126CD421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  <w:p w14:paraId="7412A5A4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0A5A5DF6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14:paraId="47D36874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45B0BED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</w:tr>
      <w:tr w:rsidR="00936297" w14:paraId="646113B8" w14:textId="77777777" w:rsidTr="00A05111">
        <w:tc>
          <w:tcPr>
            <w:tcW w:w="7578" w:type="dxa"/>
          </w:tcPr>
          <w:p w14:paraId="0BA7D45D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  <w:p w14:paraId="408A9CFF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767CAC75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14:paraId="27F0EC22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609F8FEB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</w:tr>
      <w:tr w:rsidR="00936297" w14:paraId="78DF02EA" w14:textId="77777777" w:rsidTr="00A05111">
        <w:tc>
          <w:tcPr>
            <w:tcW w:w="7578" w:type="dxa"/>
          </w:tcPr>
          <w:p w14:paraId="7B3E6284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  <w:p w14:paraId="235658A4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2A089E2B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14:paraId="27A89CA2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0A8DB17F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</w:tr>
      <w:tr w:rsidR="00936297" w14:paraId="41CFEED5" w14:textId="77777777" w:rsidTr="00A05111">
        <w:tc>
          <w:tcPr>
            <w:tcW w:w="7578" w:type="dxa"/>
          </w:tcPr>
          <w:p w14:paraId="1E7FCA8A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  <w:p w14:paraId="2789C99B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09CE659D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14:paraId="4E1CFDF1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946F273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</w:tr>
      <w:tr w:rsidR="00936297" w14:paraId="5F2A9897" w14:textId="77777777" w:rsidTr="00A05111">
        <w:tc>
          <w:tcPr>
            <w:tcW w:w="7578" w:type="dxa"/>
          </w:tcPr>
          <w:p w14:paraId="610A3F0A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  <w:p w14:paraId="61213E6B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51001E09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14:paraId="0C8D173D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BC13C14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</w:tr>
      <w:tr w:rsidR="00936297" w14:paraId="33E56665" w14:textId="77777777" w:rsidTr="00A05111">
        <w:tc>
          <w:tcPr>
            <w:tcW w:w="7578" w:type="dxa"/>
          </w:tcPr>
          <w:p w14:paraId="002CC415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  <w:p w14:paraId="506B0A55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60868681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14:paraId="23E2E4CC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2702918" w14:textId="77777777" w:rsidR="00936297" w:rsidRDefault="00936297" w:rsidP="00A05111">
            <w:pPr>
              <w:rPr>
                <w:b/>
                <w:sz w:val="28"/>
                <w:szCs w:val="28"/>
              </w:rPr>
            </w:pPr>
          </w:p>
        </w:tc>
      </w:tr>
    </w:tbl>
    <w:p w14:paraId="02960105" w14:textId="77777777" w:rsidR="00A05111" w:rsidRDefault="00A05111" w:rsidP="00A05111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horzAnchor="margin" w:tblpY="420"/>
        <w:tblW w:w="0" w:type="auto"/>
        <w:tblLook w:val="04A0" w:firstRow="1" w:lastRow="0" w:firstColumn="1" w:lastColumn="0" w:noHBand="0" w:noVBand="1"/>
      </w:tblPr>
      <w:tblGrid>
        <w:gridCol w:w="7578"/>
        <w:gridCol w:w="898"/>
        <w:gridCol w:w="1719"/>
        <w:gridCol w:w="1890"/>
      </w:tblGrid>
      <w:tr w:rsidR="00936297" w14:paraId="6798A203" w14:textId="77777777" w:rsidTr="00B2317F">
        <w:tc>
          <w:tcPr>
            <w:tcW w:w="7578" w:type="dxa"/>
          </w:tcPr>
          <w:p w14:paraId="4FB1C580" w14:textId="77777777" w:rsidR="00936297" w:rsidRPr="00A05111" w:rsidRDefault="00936297" w:rsidP="00B23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Activity</w:t>
            </w:r>
          </w:p>
        </w:tc>
        <w:tc>
          <w:tcPr>
            <w:tcW w:w="898" w:type="dxa"/>
          </w:tcPr>
          <w:p w14:paraId="29B7402A" w14:textId="77777777" w:rsidR="00936297" w:rsidRDefault="00936297" w:rsidP="00B23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FADS</w:t>
            </w:r>
          </w:p>
          <w:p w14:paraId="76256039" w14:textId="77777777" w:rsidR="00936297" w:rsidRPr="00A05111" w:rsidRDefault="00936297" w:rsidP="00B23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sym w:font="Symbol" w:char="F0D6"/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719" w:type="dxa"/>
          </w:tcPr>
          <w:p w14:paraId="12E96A2A" w14:textId="77777777" w:rsidR="00936297" w:rsidRDefault="00936297" w:rsidP="00B23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Extracurricular and Other School-Sponsored Activities</w:t>
            </w:r>
          </w:p>
          <w:p w14:paraId="1F9A7FB0" w14:textId="77777777" w:rsidR="00936297" w:rsidRPr="00A05111" w:rsidRDefault="00936297" w:rsidP="00B23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sym w:font="Symbol" w:char="F0D6"/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890" w:type="dxa"/>
          </w:tcPr>
          <w:p w14:paraId="05213FC8" w14:textId="77777777" w:rsidR="00936297" w:rsidRPr="00A05111" w:rsidRDefault="00936297" w:rsidP="00B231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Community Service Hours (Please list number of hours)</w:t>
            </w:r>
          </w:p>
        </w:tc>
      </w:tr>
      <w:tr w:rsidR="00936297" w14:paraId="540DA1E4" w14:textId="77777777" w:rsidTr="00B2317F">
        <w:tc>
          <w:tcPr>
            <w:tcW w:w="7578" w:type="dxa"/>
          </w:tcPr>
          <w:p w14:paraId="658C3C6E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  <w:p w14:paraId="4FF74504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410BD871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14:paraId="7E7B4BE7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B1BC97D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</w:tr>
      <w:tr w:rsidR="00936297" w14:paraId="39E67AD0" w14:textId="77777777" w:rsidTr="00B2317F">
        <w:tc>
          <w:tcPr>
            <w:tcW w:w="7578" w:type="dxa"/>
          </w:tcPr>
          <w:p w14:paraId="2A088DBB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  <w:p w14:paraId="253219F9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4494CC96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14:paraId="1B796AB7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1BFFA841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</w:tr>
      <w:tr w:rsidR="00936297" w14:paraId="321EBE86" w14:textId="77777777" w:rsidTr="00B2317F">
        <w:tc>
          <w:tcPr>
            <w:tcW w:w="7578" w:type="dxa"/>
          </w:tcPr>
          <w:p w14:paraId="5A02560D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  <w:p w14:paraId="26AC1E6B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0F08C4F7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14:paraId="5E78F625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6187CF0B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</w:tr>
      <w:tr w:rsidR="00936297" w14:paraId="5E3242F7" w14:textId="77777777" w:rsidTr="00B2317F">
        <w:tc>
          <w:tcPr>
            <w:tcW w:w="7578" w:type="dxa"/>
          </w:tcPr>
          <w:p w14:paraId="607FF93D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  <w:p w14:paraId="28897BD8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451BA6F9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14:paraId="50E17287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73F3773D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</w:tr>
      <w:tr w:rsidR="00936297" w14:paraId="12CAB12F" w14:textId="77777777" w:rsidTr="00B2317F">
        <w:tc>
          <w:tcPr>
            <w:tcW w:w="7578" w:type="dxa"/>
          </w:tcPr>
          <w:p w14:paraId="493FD579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  <w:p w14:paraId="30ED5155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4DD3BBC6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14:paraId="4ED77C90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3BD26DCA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</w:tr>
      <w:tr w:rsidR="00936297" w14:paraId="21296250" w14:textId="77777777" w:rsidTr="00B2317F">
        <w:tc>
          <w:tcPr>
            <w:tcW w:w="7578" w:type="dxa"/>
          </w:tcPr>
          <w:p w14:paraId="04FC008A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  <w:p w14:paraId="52AD64E8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14848F8D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14:paraId="3C83CC92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274BC74B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</w:tr>
      <w:tr w:rsidR="00936297" w14:paraId="49C909FB" w14:textId="77777777" w:rsidTr="00B2317F">
        <w:tc>
          <w:tcPr>
            <w:tcW w:w="7578" w:type="dxa"/>
          </w:tcPr>
          <w:p w14:paraId="4BAD5747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  <w:p w14:paraId="53FA0BD2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4B36C2C4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14:paraId="0EDAB418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773BBCDB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</w:tr>
      <w:tr w:rsidR="00936297" w14:paraId="27093802" w14:textId="77777777" w:rsidTr="00B2317F">
        <w:tc>
          <w:tcPr>
            <w:tcW w:w="7578" w:type="dxa"/>
          </w:tcPr>
          <w:p w14:paraId="4090B5BB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  <w:p w14:paraId="0A988EB8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57CD46AF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14:paraId="791D8E99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7DF47A6A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</w:tr>
      <w:tr w:rsidR="00936297" w14:paraId="47BC231B" w14:textId="77777777" w:rsidTr="00B2317F">
        <w:tc>
          <w:tcPr>
            <w:tcW w:w="7578" w:type="dxa"/>
          </w:tcPr>
          <w:p w14:paraId="27B6762D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  <w:p w14:paraId="1DE060D6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5BBEE5B9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14:paraId="457FC0C0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11257B9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</w:tr>
      <w:tr w:rsidR="00936297" w14:paraId="71A5099D" w14:textId="77777777" w:rsidTr="00B2317F">
        <w:tc>
          <w:tcPr>
            <w:tcW w:w="7578" w:type="dxa"/>
          </w:tcPr>
          <w:p w14:paraId="179BA6EA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  <w:p w14:paraId="495F2C42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0741E6A0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14:paraId="06393DC7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5D03B0DE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</w:tr>
      <w:tr w:rsidR="00936297" w14:paraId="0724B576" w14:textId="77777777" w:rsidTr="00B2317F">
        <w:tc>
          <w:tcPr>
            <w:tcW w:w="7578" w:type="dxa"/>
          </w:tcPr>
          <w:p w14:paraId="636ECB7D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  <w:p w14:paraId="2C815334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898" w:type="dxa"/>
          </w:tcPr>
          <w:p w14:paraId="567928A7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719" w:type="dxa"/>
          </w:tcPr>
          <w:p w14:paraId="01197E17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  <w:tc>
          <w:tcPr>
            <w:tcW w:w="1890" w:type="dxa"/>
          </w:tcPr>
          <w:p w14:paraId="4A06EFA7" w14:textId="77777777" w:rsidR="00936297" w:rsidRDefault="00936297" w:rsidP="00B2317F">
            <w:pPr>
              <w:rPr>
                <w:b/>
                <w:sz w:val="28"/>
                <w:szCs w:val="28"/>
              </w:rPr>
            </w:pPr>
          </w:p>
        </w:tc>
      </w:tr>
    </w:tbl>
    <w:p w14:paraId="26521C00" w14:textId="77777777" w:rsidR="00A05111" w:rsidRPr="00A05111" w:rsidRDefault="00B2317F" w:rsidP="00A05111">
      <w:pPr>
        <w:rPr>
          <w:b/>
          <w:sz w:val="28"/>
          <w:szCs w:val="28"/>
        </w:rPr>
      </w:pPr>
      <w:r>
        <w:rPr>
          <w:b/>
          <w:sz w:val="28"/>
          <w:szCs w:val="28"/>
        </w:rPr>
        <w:t>Student’s Name _________________________________________</w:t>
      </w:r>
    </w:p>
    <w:sectPr w:rsidR="00A05111" w:rsidRPr="00A05111" w:rsidSect="00A0511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433CF" w14:textId="77777777" w:rsidR="007437A8" w:rsidRDefault="007437A8" w:rsidP="00C818F0">
      <w:r>
        <w:separator/>
      </w:r>
    </w:p>
  </w:endnote>
  <w:endnote w:type="continuationSeparator" w:id="0">
    <w:p w14:paraId="0FBF3E16" w14:textId="77777777" w:rsidR="007437A8" w:rsidRDefault="007437A8" w:rsidP="00C8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E50FD" w14:textId="77777777" w:rsidR="007437A8" w:rsidRDefault="007437A8" w:rsidP="00C818F0">
      <w:r>
        <w:separator/>
      </w:r>
    </w:p>
  </w:footnote>
  <w:footnote w:type="continuationSeparator" w:id="0">
    <w:p w14:paraId="20C95DA2" w14:textId="77777777" w:rsidR="007437A8" w:rsidRDefault="007437A8" w:rsidP="00C81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615DF" w14:textId="77777777" w:rsidR="00C818F0" w:rsidRDefault="00B2317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0BC3EE8" wp14:editId="00C64FBC">
          <wp:simplePos x="0" y="0"/>
          <wp:positionH relativeFrom="column">
            <wp:posOffset>7534275</wp:posOffset>
          </wp:positionH>
          <wp:positionV relativeFrom="paragraph">
            <wp:posOffset>-266700</wp:posOffset>
          </wp:positionV>
          <wp:extent cx="598219" cy="590550"/>
          <wp:effectExtent l="0" t="0" r="0" b="0"/>
          <wp:wrapNone/>
          <wp:docPr id="5" name="Picture 0" descr="Clayton Co. H.Tone small bw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Clayton Co. H.Tone small bw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111" cy="5894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111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2ED7FBD" wp14:editId="7C4A6873">
              <wp:simplePos x="0" y="0"/>
              <wp:positionH relativeFrom="column">
                <wp:posOffset>-19685</wp:posOffset>
              </wp:positionH>
              <wp:positionV relativeFrom="paragraph">
                <wp:posOffset>-352425</wp:posOffset>
              </wp:positionV>
              <wp:extent cx="8248015" cy="851535"/>
              <wp:effectExtent l="0" t="19050" r="19685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248015" cy="851535"/>
                        <a:chOff x="871" y="268"/>
                        <a:chExt cx="10122" cy="1341"/>
                      </a:xfrm>
                    </wpg:grpSpPr>
                    <wps:wsp>
                      <wps:cNvPr id="2" name="AutoShape 5"/>
                      <wps:cNvCnPr>
                        <a:cxnSpLocks noChangeShapeType="1"/>
                      </wps:cNvCnPr>
                      <wps:spPr bwMode="auto">
                        <a:xfrm>
                          <a:off x="871" y="1091"/>
                          <a:ext cx="9058" cy="1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6"/>
                      <wps:cNvSpPr>
                        <a:spLocks noChangeArrowheads="1"/>
                      </wps:cNvSpPr>
                      <wps:spPr bwMode="auto">
                        <a:xfrm>
                          <a:off x="10041" y="268"/>
                          <a:ext cx="952" cy="125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1893" y="604"/>
                          <a:ext cx="7953" cy="1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5F392" w14:textId="77777777" w:rsidR="00C818F0" w:rsidRPr="00D161E8" w:rsidRDefault="00C818F0" w:rsidP="002C6F0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            </w:t>
                            </w:r>
                            <w:r w:rsidRPr="00D161E8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>Academ</w:t>
                            </w:r>
                            <w:r w:rsidR="00A05111">
                              <w:rPr>
                                <w:rFonts w:asciiTheme="minorHAnsi" w:hAnsiTheme="minorHAnsi" w:cstheme="minorHAnsi"/>
                                <w:b/>
                                <w:sz w:val="32"/>
                              </w:rPr>
                              <w:t xml:space="preserve">ics, Accountability, Achievement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-1.55pt;margin-top:-27.75pt;width:649.45pt;height:67.05pt;z-index:251658240" coordorigin="871,268" coordsize="10122,1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7" type="#_x0000_t32" style="position:absolute;left:871;top:1091;width:905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DPtMUAAADaAAAADwAAAGRycy9kb3ducmV2LnhtbESPQWvCQBSE7wX/w/IEL8VsqlAkdZUo&#10;RFrooWpKr4/sazaYfRuy2xj/fbdQ8DjMzDfMejvaVgzU+8axgqckBUFcOd1wraA8F/MVCB+QNbaO&#10;ScGNPGw3k4c1Ztpd+UjDKdQiQthnqMCE0GVS+sqQRZ+4jjh63663GKLsa6l7vEa4beUiTZ+lxYbj&#10;gsGO9oaqy+nHKghDuvSPq/K4+zSHy/vXMn+7FR9KzaZj/gIi0Bju4f/2q1awgL8r8Qb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qDPtMUAAADaAAAADwAAAAAAAAAA&#10;AAAAAAChAgAAZHJzL2Rvd25yZXYueG1sUEsFBgAAAAAEAAQA+QAAAJMDAAAAAA==&#10;" strokeweight="2.25pt"/>
              <v:roundrect id="AutoShape 6" o:spid="_x0000_s1028" style="position:absolute;left:10041;top:268;width:952;height:12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IeLsQA&#10;AADaAAAADwAAAGRycy9kb3ducmV2LnhtbESPT2sCMRTE7wW/Q3hCL6JZKxVdjWIFwUsR/x28PTbP&#10;3W03L2uS6vrtTUHwOMzMb5jpvDGVuJLzpWUF/V4CgjizuuRcwWG/6o5A+ICssbJMCu7kYT5rvU0x&#10;1fbGW7ruQi4ihH2KCooQ6lRKnxVk0PdsTRy9s3UGQ5Qul9rhLcJNJT+SZCgNlhwXCqxpWVD2u/sz&#10;CsJx4z8Xp+/O5Ws4tsufzdp1Blap93azmIAI1IRX+NleawUD+L8Sb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yHi7EAAAA2gAAAA8AAAAAAAAAAAAAAAAAmAIAAGRycy9k&#10;b3ducmV2LnhtbFBLBQYAAAAABAAEAPUAAACJAwAAAAA=&#10;" filled="f" strokeweight="2.25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1893;top:604;width:7953;height:1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C818F0" w:rsidRPr="00D161E8" w:rsidRDefault="00C818F0" w:rsidP="002C6F0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            </w:t>
                      </w:r>
                      <w:r w:rsidRPr="00D161E8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>Academ</w:t>
                      </w:r>
                      <w:r w:rsidR="00A05111">
                        <w:rPr>
                          <w:rFonts w:asciiTheme="minorHAnsi" w:hAnsiTheme="minorHAnsi" w:cstheme="minorHAnsi"/>
                          <w:b/>
                          <w:sz w:val="32"/>
                        </w:rPr>
                        <w:t xml:space="preserve">ics, Accountability, Achievement                              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18F0"/>
    <w:rsid w:val="004F0F0C"/>
    <w:rsid w:val="007437A8"/>
    <w:rsid w:val="00936297"/>
    <w:rsid w:val="00A05111"/>
    <w:rsid w:val="00B2317F"/>
    <w:rsid w:val="00C8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AF4DCF"/>
  <w15:docId w15:val="{3C2EA4E2-F5E5-E64F-94FE-14CCAF9A0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F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8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8F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818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8F0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051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6FD80E8A23349905925784B78EAE7" ma:contentTypeVersion="6" ma:contentTypeDescription="Create a new document." ma:contentTypeScope="" ma:versionID="34ac45a21a8fb6a1be356f365e70c94c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6c247bae-e40d-40c7-91b3-26f1e466c40a" xmlns:ns4="f9e61c99-8b37-4962-a864-d7fde1b0d03b" targetNamespace="http://schemas.microsoft.com/office/2006/metadata/properties" ma:root="true" ma:fieldsID="6eb8911eb6eb54a97600fe54c2441029" ns1:_="" ns2:_="" ns3:_="" ns4:_="">
    <xsd:import namespace="http://schemas.microsoft.com/sharepoint/v3"/>
    <xsd:import namespace="1d496aed-39d0-4758-b3cf-4e4773287716"/>
    <xsd:import namespace="6c247bae-e40d-40c7-91b3-26f1e466c40a"/>
    <xsd:import namespace="f9e61c99-8b37-4962-a864-d7fde1b0d03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  <xsd:element ref="ns3:Document_x0020_Type" minOccurs="0"/>
                <xsd:element ref="ns3:Year" minOccurs="0"/>
                <xsd:element ref="ns3:Program_x0020_Type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7bae-e40d-40c7-91b3-26f1e466c40a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c0c5bce6-76c0-431d-84b3-50ca3e3d0c94}" ma:internalName="Page0" ma:web="b1898e29-fee5-4c33-85ce-dc384e63ddeb">
      <xsd:simpleType>
        <xsd:restriction base="dms:Lookup"/>
      </xsd:simpleType>
    </xsd:element>
    <xsd:element name="Page_x0020_SubHeader" ma:index="13" nillable="true" ma:displayName="Page SubHeader" ma:internalName="Page_x0020_SubHeader0">
      <xsd:simpleType>
        <xsd:restriction base="dms:Text"/>
      </xsd:simpleType>
    </xsd:element>
    <xsd:element name="Document_x0020_Type" ma:index="14" nillable="true" ma:displayName="Document Type" ma:default="Accountability" ma:format="Dropdown" ma:internalName="Document_x0020_Type">
      <xsd:simpleType>
        <xsd:restriction base="dms:Choice">
          <xsd:enumeration value="Accountability"/>
          <xsd:enumeration value="Assessments"/>
          <xsd:enumeration value="Counseling"/>
          <xsd:enumeration value="Curriculum"/>
          <xsd:enumeration value="Dual Enrollment"/>
          <xsd:enumeration value="Local Plan"/>
          <xsd:enumeration value="Program of Study"/>
        </xsd:restriction>
      </xsd:simpleType>
    </xsd:element>
    <xsd:element name="Year" ma:index="15" nillable="true" ma:displayName="Year" ma:default="2012" ma:format="Dropdown" ma:internalName="Year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Program_x0020_Type" ma:index="16" nillable="true" ma:displayName="Program Type" ma:default="Program Concentration" ma:internalName="Program_x0020_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rogram Concentration"/>
                    <xsd:enumeration value="Career Clusters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61c99-8b37-4962-a864-d7fde1b0d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6c247bae-e40d-40c7-91b3-26f1e466c40a">2012</Year>
    <Program_x0020_Type xmlns="6c247bae-e40d-40c7-91b3-26f1e466c40a">
      <Value>Program Concentration</Value>
    </Program_x0020_Type>
    <TaxCatchAll xmlns="1d496aed-39d0-4758-b3cf-4e4773287716"/>
    <Document_x0020_Type xmlns="6c247bae-e40d-40c7-91b3-26f1e466c40a">Accountability</Document_x0020_Type>
    <PublishingExpirationDate xmlns="http://schemas.microsoft.com/sharepoint/v3" xsi:nil="true"/>
    <PublishingStartDate xmlns="http://schemas.microsoft.com/sharepoint/v3" xsi:nil="true"/>
    <Page_x0020_SubHeader xmlns="6c247bae-e40d-40c7-91b3-26f1e466c40a" xsi:nil="true"/>
    <Page xmlns="6c247bae-e40d-40c7-91b3-26f1e466c40a" xsi:nil="true"/>
  </documentManagement>
</p:properties>
</file>

<file path=customXml/itemProps1.xml><?xml version="1.0" encoding="utf-8"?>
<ds:datastoreItem xmlns:ds="http://schemas.openxmlformats.org/officeDocument/2006/customXml" ds:itemID="{BC0A131D-1763-4421-BDF4-70ABEFA6F56D}"/>
</file>

<file path=customXml/itemProps2.xml><?xml version="1.0" encoding="utf-8"?>
<ds:datastoreItem xmlns:ds="http://schemas.openxmlformats.org/officeDocument/2006/customXml" ds:itemID="{48DCD9C0-757F-4948-A68C-154E8A5B8E52}"/>
</file>

<file path=customXml/itemProps3.xml><?xml version="1.0" encoding="utf-8"?>
<ds:datastoreItem xmlns:ds="http://schemas.openxmlformats.org/officeDocument/2006/customXml" ds:itemID="{5F1CE4A4-2C88-4AE3-9009-906C7040FE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3</cp:revision>
  <dcterms:created xsi:type="dcterms:W3CDTF">2016-10-11T14:49:00Z</dcterms:created>
  <dcterms:modified xsi:type="dcterms:W3CDTF">2021-08-24T17:18:00Z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0x01010010C6FD80E8A23349905925784B78EAE7</vt:lpwstr>
  </property>
</Properties>
</file>